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6887E" w14:textId="1F82CC26" w:rsidR="001C0A93" w:rsidRPr="001C0A93" w:rsidRDefault="001C0A93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FF243C">
        <w:rPr>
          <w:rFonts w:ascii="Cambria" w:eastAsia="Calibri" w:hAnsi="Cambria" w:cs="Times New Roman"/>
          <w:b/>
          <w:sz w:val="24"/>
          <w:szCs w:val="24"/>
        </w:rPr>
        <w:t xml:space="preserve">PROFORMA FOR PROJECT PROPOSALS </w:t>
      </w:r>
      <w:r w:rsidR="00EE0250" w:rsidRPr="00FF243C">
        <w:rPr>
          <w:rFonts w:ascii="Cambria" w:eastAsia="Calibri" w:hAnsi="Cambria" w:cs="Times New Roman"/>
          <w:b/>
          <w:sz w:val="24"/>
          <w:szCs w:val="24"/>
        </w:rPr>
        <w:t>OF NON-FUNDED PROJECT</w:t>
      </w:r>
    </w:p>
    <w:p w14:paraId="2C5F0784" w14:textId="77777777" w:rsidR="001C0A93" w:rsidRPr="001C0A93" w:rsidRDefault="001C0A93" w:rsidP="001C0A93">
      <w:pPr>
        <w:spacing w:after="0" w:line="276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54B02034" w14:textId="77777777" w:rsidR="001C0A93" w:rsidRPr="001C0A93" w:rsidRDefault="001C0A93" w:rsidP="00F119C8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t>PART 1: GENERAL INFORMATION</w:t>
      </w:r>
    </w:p>
    <w:p w14:paraId="03D04F26" w14:textId="77777777" w:rsidR="001C0A93" w:rsidRPr="001C0A93" w:rsidRDefault="001C0A93" w:rsidP="001C0A9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97919A0" w14:textId="77777777" w:rsidR="001C0A93" w:rsidRPr="001C0A93" w:rsidRDefault="001C0A93" w:rsidP="001C0A93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</w:p>
    <w:p w14:paraId="65D91180" w14:textId="1AB59792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1.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Project Title</w:t>
      </w:r>
      <w:r w:rsidR="009A3CBA">
        <w:rPr>
          <w:rFonts w:ascii="Cambria" w:eastAsia="Calibri" w:hAnsi="Cambria" w:cs="Times New Roman"/>
          <w:sz w:val="24"/>
          <w:szCs w:val="24"/>
        </w:rPr>
        <w:t xml:space="preserve">: </w:t>
      </w:r>
    </w:p>
    <w:p w14:paraId="5381377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2.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a. Broad Area:</w:t>
      </w:r>
    </w:p>
    <w:p w14:paraId="1F3898A9" w14:textId="77777777" w:rsidR="001C0A93" w:rsidRPr="001C0A93" w:rsidRDefault="001C0A93" w:rsidP="001C0A93">
      <w:pPr>
        <w:spacing w:after="0" w:line="240" w:lineRule="auto"/>
        <w:rPr>
          <w:rFonts w:ascii="Cambria" w:eastAsia="Calibri" w:hAnsi="Cambria" w:cs="Times New Roman"/>
          <w:sz w:val="24"/>
          <w:szCs w:val="24"/>
        </w:rPr>
      </w:pPr>
      <w:bookmarkStart w:id="0" w:name="_Hlk75874363"/>
      <w:r w:rsidRPr="001C0A93">
        <w:rPr>
          <w:rFonts w:ascii="Cambria" w:eastAsia="Calibri" w:hAnsi="Cambria" w:cs="Times New Roman"/>
        </w:rPr>
        <w:tab/>
      </w:r>
      <w:r w:rsidRPr="001C0A93">
        <w:rPr>
          <w:rFonts w:ascii="Cambria" w:eastAsia="Calibri" w:hAnsi="Cambria" w:cs="Times New Roman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>Basic/Translation/Clinical/Community/Education/Behavioural</w:t>
      </w:r>
    </w:p>
    <w:bookmarkEnd w:id="0"/>
    <w:p w14:paraId="59453E1F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b. Specific Area:</w:t>
      </w:r>
    </w:p>
    <w:p w14:paraId="506D03FA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c. Key words (maximum three)</w:t>
      </w:r>
    </w:p>
    <w:p w14:paraId="013E6A10" w14:textId="785881AC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3. 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="009A3CBA">
        <w:rPr>
          <w:rFonts w:ascii="Cambria" w:eastAsia="Calibri" w:hAnsi="Cambria" w:cs="Times New Roman"/>
          <w:sz w:val="24"/>
          <w:szCs w:val="24"/>
        </w:rPr>
        <w:t xml:space="preserve">Approximate </w:t>
      </w:r>
      <w:r w:rsidRPr="001C0A93">
        <w:rPr>
          <w:rFonts w:ascii="Cambria" w:eastAsia="Calibri" w:hAnsi="Cambria" w:cs="Times New Roman"/>
          <w:sz w:val="24"/>
          <w:szCs w:val="24"/>
        </w:rPr>
        <w:t>Duration</w:t>
      </w:r>
      <w:r w:rsidR="009A3CBA">
        <w:rPr>
          <w:rFonts w:ascii="Cambria" w:eastAsia="Calibri" w:hAnsi="Cambria" w:cs="Times New Roman"/>
          <w:sz w:val="24"/>
          <w:szCs w:val="24"/>
        </w:rPr>
        <w:t xml:space="preserve"> of the Project</w:t>
      </w:r>
      <w:r w:rsidRPr="001C0A93">
        <w:rPr>
          <w:rFonts w:ascii="Cambria" w:eastAsia="Calibri" w:hAnsi="Cambria" w:cs="Times New Roman"/>
          <w:sz w:val="24"/>
          <w:szCs w:val="24"/>
        </w:rPr>
        <w:t>:</w:t>
      </w:r>
    </w:p>
    <w:p w14:paraId="4F3FF211" w14:textId="07F78DDB" w:rsidR="001C0A93" w:rsidRPr="001C0A93" w:rsidRDefault="009A3CBA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4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  <w:r w:rsidR="00C1670B">
        <w:rPr>
          <w:rFonts w:ascii="Cambria" w:eastAsia="Calibri" w:hAnsi="Cambria" w:cs="Times New Roman"/>
          <w:sz w:val="24"/>
          <w:szCs w:val="24"/>
        </w:rPr>
        <w:t xml:space="preserve">Principal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Department involved in the proposal</w:t>
      </w:r>
      <w:r w:rsidR="00F46D48">
        <w:rPr>
          <w:rFonts w:ascii="Cambria" w:eastAsia="Calibri" w:hAnsi="Cambria" w:cs="Times New Roman"/>
          <w:sz w:val="24"/>
          <w:szCs w:val="24"/>
        </w:rPr>
        <w:t xml:space="preserve">: </w:t>
      </w:r>
    </w:p>
    <w:p w14:paraId="63365BDA" w14:textId="4D7C1B7D" w:rsidR="001C0A93" w:rsidRPr="001C0A93" w:rsidRDefault="009A3CBA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5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Principal Investigator</w:t>
      </w:r>
    </w:p>
    <w:p w14:paraId="376EA6B1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2AFDAEB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61256BB7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73A22A43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2F3C43ED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39C2B396" w14:textId="4052E554" w:rsidR="001C0A93" w:rsidRPr="001C0A93" w:rsidRDefault="009A3CBA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6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a. Co-Investigator-1</w:t>
      </w:r>
    </w:p>
    <w:p w14:paraId="7D704AF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57F9F9B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2BEED773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04CC2010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25F6ABA7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157E61E1" w14:textId="4B16C2CF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 xml:space="preserve"> </w:t>
      </w:r>
      <w:r w:rsidRPr="001C0A93">
        <w:rPr>
          <w:rFonts w:ascii="Cambria" w:eastAsia="Calibri" w:hAnsi="Cambria" w:cs="Times New Roman"/>
          <w:sz w:val="24"/>
          <w:szCs w:val="24"/>
        </w:rPr>
        <w:tab/>
        <w:t>b. Co-Investigator-II</w:t>
      </w:r>
    </w:p>
    <w:p w14:paraId="2C7DA525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Name:</w:t>
      </w:r>
    </w:p>
    <w:p w14:paraId="6B3553F5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Date of Birth:</w:t>
      </w:r>
    </w:p>
    <w:p w14:paraId="77E2BDD6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Designation:</w:t>
      </w:r>
    </w:p>
    <w:p w14:paraId="5099A0DE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Department:</w:t>
      </w:r>
    </w:p>
    <w:p w14:paraId="30BD54AB" w14:textId="77777777" w:rsidR="001C0A93" w:rsidRPr="001C0A93" w:rsidRDefault="001C0A93" w:rsidP="001C0A93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Telephone:</w:t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</w:r>
      <w:r w:rsidRPr="001C0A93">
        <w:rPr>
          <w:rFonts w:ascii="Cambria" w:eastAsia="Calibri" w:hAnsi="Cambria" w:cs="Times New Roman"/>
          <w:sz w:val="24"/>
          <w:szCs w:val="24"/>
        </w:rPr>
        <w:tab/>
        <w:t>E-mail:</w:t>
      </w:r>
    </w:p>
    <w:p w14:paraId="68CBC755" w14:textId="77777777" w:rsidR="009A3CBA" w:rsidRDefault="001C0A93" w:rsidP="009A3CBA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(The number of co-investigators is not restricted. Add if more than in the above format.)</w:t>
      </w:r>
    </w:p>
    <w:p w14:paraId="7F11A2F8" w14:textId="49A43CF8" w:rsidR="001C0A93" w:rsidRPr="001C0A93" w:rsidRDefault="009A3CBA" w:rsidP="009A3CBA">
      <w:pPr>
        <w:spacing w:after="120" w:line="240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7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</w:t>
      </w: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Project Summary (maximum 500 words):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</w:r>
    </w:p>
    <w:p w14:paraId="62A5F708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1402E053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4D6491A4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263410FA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367C1CD7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526B2BA9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7476DE23" w14:textId="77777777" w:rsidR="001C0A93" w:rsidRPr="001C0A93" w:rsidRDefault="001C0A93" w:rsidP="001C0A93">
      <w:pPr>
        <w:spacing w:after="12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14:paraId="3B5F1712" w14:textId="77777777" w:rsidR="001C0A93" w:rsidRPr="001C0A93" w:rsidRDefault="001C0A93" w:rsidP="00F119C8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1C0A93">
        <w:rPr>
          <w:rFonts w:ascii="Cambria" w:eastAsia="Calibri" w:hAnsi="Cambria" w:cs="Times New Roman"/>
          <w:b/>
          <w:sz w:val="24"/>
          <w:szCs w:val="24"/>
        </w:rPr>
        <w:lastRenderedPageBreak/>
        <w:t>PART II: TECHNICAL DETAILS OF PROJECT</w:t>
      </w:r>
    </w:p>
    <w:p w14:paraId="4A04F0AB" w14:textId="78BB5785" w:rsidR="001C0A93" w:rsidRPr="001C0A93" w:rsidRDefault="001C0A93" w:rsidP="00F119C8">
      <w:pPr>
        <w:spacing w:after="200" w:line="276" w:lineRule="auto"/>
        <w:rPr>
          <w:rFonts w:ascii="Cambria" w:eastAsia="Calibri" w:hAnsi="Cambria" w:cs="Times New Roman"/>
          <w:sz w:val="24"/>
          <w:szCs w:val="24"/>
        </w:rPr>
      </w:pPr>
      <w:bookmarkStart w:id="1" w:name="_Hlk77528286"/>
      <w:r w:rsidRPr="004D6FA9">
        <w:rPr>
          <w:rFonts w:ascii="Cambria" w:eastAsia="Calibri" w:hAnsi="Cambria" w:cs="Times New Roman"/>
          <w:sz w:val="24"/>
          <w:szCs w:val="24"/>
        </w:rPr>
        <w:t>(</w:t>
      </w:r>
      <w:r w:rsidR="004D6FA9" w:rsidRPr="004D6FA9">
        <w:rPr>
          <w:rFonts w:ascii="Cambria" w:eastAsia="Calibri" w:hAnsi="Cambria" w:cs="Times New Roman"/>
          <w:sz w:val="24"/>
          <w:szCs w:val="24"/>
        </w:rPr>
        <w:t xml:space="preserve">Font Characteristics: letter size </w:t>
      </w:r>
      <w:r w:rsidRPr="004D6FA9">
        <w:rPr>
          <w:rFonts w:ascii="Cambria" w:eastAsia="Calibri" w:hAnsi="Cambria" w:cs="Times New Roman"/>
          <w:sz w:val="24"/>
          <w:szCs w:val="24"/>
        </w:rPr>
        <w:t>11, Times New Roman</w:t>
      </w:r>
      <w:r w:rsidR="004D6FA9" w:rsidRPr="004D6FA9">
        <w:rPr>
          <w:rFonts w:ascii="Cambria" w:eastAsia="Calibri" w:hAnsi="Cambria" w:cs="Times New Roman"/>
          <w:sz w:val="24"/>
          <w:szCs w:val="24"/>
        </w:rPr>
        <w:t>, line spacing 1.5</w:t>
      </w:r>
      <w:r w:rsidR="00C1670B">
        <w:rPr>
          <w:rFonts w:ascii="Cambria" w:eastAsia="Calibri" w:hAnsi="Cambria" w:cs="Times New Roman"/>
          <w:sz w:val="24"/>
          <w:szCs w:val="24"/>
        </w:rPr>
        <w:t xml:space="preserve">, </w:t>
      </w:r>
      <w:r w:rsidR="00C1670B" w:rsidRPr="009C6DDB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Justified</w:t>
      </w:r>
      <w:r w:rsidR="00C1670B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, Black</w:t>
      </w:r>
      <w:r w:rsidRPr="004D6FA9">
        <w:rPr>
          <w:rFonts w:ascii="Cambria" w:eastAsia="Calibri" w:hAnsi="Cambria" w:cs="Times New Roman"/>
          <w:sz w:val="24"/>
          <w:szCs w:val="24"/>
        </w:rPr>
        <w:t>)</w:t>
      </w:r>
    </w:p>
    <w:bookmarkEnd w:id="1"/>
    <w:p w14:paraId="02FB1F7B" w14:textId="394BCD05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8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Introduction</w:t>
      </w:r>
    </w:p>
    <w:p w14:paraId="76F361A2" w14:textId="3E5ADA34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9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.1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 xml:space="preserve"> Origin of the proposal</w:t>
      </w:r>
    </w:p>
    <w:p w14:paraId="71F58DA5" w14:textId="00C034C2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9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.2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(a) Rationale of the study supported by cited literature</w:t>
      </w:r>
    </w:p>
    <w:p w14:paraId="7447E534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(b) Hypothesis</w:t>
      </w:r>
    </w:p>
    <w:p w14:paraId="0530FC3F" w14:textId="0AECC8B4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(c) Research questions</w:t>
      </w:r>
    </w:p>
    <w:p w14:paraId="4349B635" w14:textId="7CA9A02B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9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.3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Current status of research and development in the subject</w:t>
      </w:r>
    </w:p>
    <w:p w14:paraId="7DDFE75E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>(a) International Status</w:t>
      </w:r>
    </w:p>
    <w:p w14:paraId="11BBF25E" w14:textId="77777777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ab/>
        <w:t xml:space="preserve">(b) National status </w:t>
      </w:r>
    </w:p>
    <w:p w14:paraId="724DC54E" w14:textId="03E3554C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9</w:t>
      </w:r>
      <w:r w:rsidR="001C0A93" w:rsidRPr="001C0A93">
        <w:rPr>
          <w:rFonts w:ascii="Cambria" w:eastAsia="Calibri" w:hAnsi="Cambria" w:cs="Times New Roman"/>
          <w:sz w:val="24"/>
          <w:szCs w:val="24"/>
        </w:rPr>
        <w:t>.4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 xml:space="preserve"> The relevance and expected outcome of the proposed study</w:t>
      </w:r>
    </w:p>
    <w:p w14:paraId="2C973447" w14:textId="3B7E1D7D" w:rsidR="001C0A93" w:rsidRPr="001C0A93" w:rsidRDefault="009A3CBA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9</w:t>
      </w:r>
      <w:r w:rsidR="001C0A93" w:rsidRPr="001C0A93">
        <w:rPr>
          <w:rFonts w:ascii="Cambria" w:eastAsia="Calibri" w:hAnsi="Cambria" w:cs="Times New Roman"/>
          <w:sz w:val="24"/>
          <w:szCs w:val="24"/>
        </w:rPr>
        <w:t xml:space="preserve">.5 </w:t>
      </w:r>
      <w:r w:rsidR="001C0A93" w:rsidRPr="001C0A93">
        <w:rPr>
          <w:rFonts w:ascii="Cambria" w:eastAsia="Calibri" w:hAnsi="Cambria" w:cs="Times New Roman"/>
          <w:sz w:val="24"/>
          <w:szCs w:val="24"/>
        </w:rPr>
        <w:tab/>
        <w:t>Preliminary work done if any. (New ideas are welcome.)</w:t>
      </w:r>
    </w:p>
    <w:p w14:paraId="3FBD53D8" w14:textId="17440FA5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0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Specific objectives</w:t>
      </w:r>
    </w:p>
    <w:p w14:paraId="5D466D51" w14:textId="31DD324F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E42929">
        <w:rPr>
          <w:rFonts w:ascii="Cambria" w:eastAsia="Calibri" w:hAnsi="Cambria" w:cs="Times New Roman"/>
          <w:sz w:val="24"/>
          <w:szCs w:val="24"/>
        </w:rPr>
        <w:t>1</w:t>
      </w:r>
      <w:r w:rsidR="009A3CBA" w:rsidRPr="00E42929">
        <w:rPr>
          <w:rFonts w:ascii="Cambria" w:eastAsia="Calibri" w:hAnsi="Cambria" w:cs="Times New Roman"/>
          <w:sz w:val="24"/>
          <w:szCs w:val="24"/>
        </w:rPr>
        <w:t>1</w:t>
      </w:r>
      <w:r w:rsidRPr="00E42929">
        <w:rPr>
          <w:rFonts w:ascii="Cambria" w:eastAsia="Calibri" w:hAnsi="Cambria" w:cs="Times New Roman"/>
          <w:sz w:val="24"/>
          <w:szCs w:val="24"/>
        </w:rPr>
        <w:t>.</w:t>
      </w:r>
      <w:r w:rsidRPr="00E42929">
        <w:rPr>
          <w:rFonts w:ascii="Cambria" w:eastAsia="Calibri" w:hAnsi="Cambria" w:cs="Times New Roman"/>
          <w:sz w:val="24"/>
          <w:szCs w:val="24"/>
        </w:rPr>
        <w:tab/>
        <w:t xml:space="preserve"> Work Plan: </w:t>
      </w:r>
    </w:p>
    <w:p w14:paraId="71DCB32F" w14:textId="2AD12721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1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.1 </w:t>
      </w:r>
      <w:r w:rsidRPr="001C0A93">
        <w:rPr>
          <w:rFonts w:ascii="Cambria" w:eastAsia="Calibri" w:hAnsi="Cambria" w:cs="Times New Roman"/>
          <w:sz w:val="24"/>
          <w:szCs w:val="24"/>
        </w:rPr>
        <w:tab/>
        <w:t>Detailed methodology including study design and outcome measures</w:t>
      </w:r>
    </w:p>
    <w:p w14:paraId="3AD30E75" w14:textId="3446C605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1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.2 </w:t>
      </w:r>
      <w:r w:rsidRPr="001C0A93">
        <w:rPr>
          <w:rFonts w:ascii="Cambria" w:eastAsia="Calibri" w:hAnsi="Cambria" w:cs="Times New Roman"/>
          <w:sz w:val="24"/>
          <w:szCs w:val="24"/>
        </w:rPr>
        <w:tab/>
        <w:t>Data analysis plan</w:t>
      </w:r>
    </w:p>
    <w:p w14:paraId="4DDE660F" w14:textId="75FFB291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2</w:t>
      </w:r>
      <w:r w:rsidRPr="001C0A93">
        <w:rPr>
          <w:rFonts w:ascii="Cambria" w:eastAsia="Calibri" w:hAnsi="Cambria" w:cs="Times New Roman"/>
          <w:sz w:val="24"/>
          <w:szCs w:val="24"/>
        </w:rPr>
        <w:t xml:space="preserve">. </w:t>
      </w:r>
      <w:r w:rsidRPr="001C0A93">
        <w:rPr>
          <w:rFonts w:ascii="Cambria" w:eastAsia="Calibri" w:hAnsi="Cambria" w:cs="Times New Roman"/>
          <w:sz w:val="24"/>
          <w:szCs w:val="24"/>
        </w:rPr>
        <w:tab/>
        <w:t>Timelines: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9"/>
        <w:gridCol w:w="4317"/>
      </w:tblGrid>
      <w:tr w:rsidR="001C0A93" w:rsidRPr="001C0A93" w14:paraId="5555E3D8" w14:textId="77777777" w:rsidTr="00156691">
        <w:tc>
          <w:tcPr>
            <w:tcW w:w="4299" w:type="dxa"/>
          </w:tcPr>
          <w:p w14:paraId="67FE393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Mile stone</w:t>
            </w:r>
          </w:p>
        </w:tc>
        <w:tc>
          <w:tcPr>
            <w:tcW w:w="4317" w:type="dxa"/>
          </w:tcPr>
          <w:p w14:paraId="1EE514A6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Targets</w:t>
            </w:r>
          </w:p>
        </w:tc>
      </w:tr>
      <w:tr w:rsidR="001C0A93" w:rsidRPr="001C0A93" w14:paraId="1D626377" w14:textId="77777777" w:rsidTr="00156691">
        <w:tc>
          <w:tcPr>
            <w:tcW w:w="4299" w:type="dxa"/>
          </w:tcPr>
          <w:p w14:paraId="5B12B081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70A394C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E452326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1CAD9607" w14:textId="77777777" w:rsidTr="00156691">
        <w:tc>
          <w:tcPr>
            <w:tcW w:w="4299" w:type="dxa"/>
          </w:tcPr>
          <w:p w14:paraId="628E8CF7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1C2DD8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7BB9A9A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29AC61D9" w14:textId="77777777" w:rsidTr="00156691">
        <w:tc>
          <w:tcPr>
            <w:tcW w:w="4299" w:type="dxa"/>
          </w:tcPr>
          <w:p w14:paraId="4A614CDB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11CE3DE3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3028D627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53AD8D97" w14:textId="77777777" w:rsidTr="00156691">
        <w:tc>
          <w:tcPr>
            <w:tcW w:w="4299" w:type="dxa"/>
          </w:tcPr>
          <w:p w14:paraId="553286D7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E6BCB1D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85BC551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6845E390" w14:textId="77777777" w:rsidR="009A3CBA" w:rsidRDefault="009A3CBA" w:rsidP="001C0A9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441DB98A" w14:textId="1A4F1E30" w:rsidR="001C0A93" w:rsidRPr="001C0A93" w:rsidRDefault="001C0A93" w:rsidP="001C0A9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3</w:t>
      </w:r>
      <w:r w:rsidRPr="001C0A93">
        <w:rPr>
          <w:rFonts w:ascii="Cambria" w:eastAsia="Calibri" w:hAnsi="Cambria" w:cs="Times New Roman"/>
          <w:sz w:val="24"/>
          <w:szCs w:val="24"/>
        </w:rPr>
        <w:t>. Name and address of three experts in the field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C0A93" w:rsidRPr="001C0A93" w14:paraId="541B3DE4" w14:textId="77777777" w:rsidTr="00156691">
        <w:tc>
          <w:tcPr>
            <w:tcW w:w="4621" w:type="dxa"/>
          </w:tcPr>
          <w:p w14:paraId="4363BB40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Name</w:t>
            </w:r>
          </w:p>
        </w:tc>
        <w:tc>
          <w:tcPr>
            <w:tcW w:w="4621" w:type="dxa"/>
          </w:tcPr>
          <w:p w14:paraId="6413511A" w14:textId="2AFAD3F6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C0A93">
              <w:rPr>
                <w:rFonts w:ascii="Cambria" w:eastAsia="Calibri" w:hAnsi="Cambria" w:cs="Times New Roman"/>
                <w:sz w:val="24"/>
                <w:szCs w:val="24"/>
              </w:rPr>
              <w:t>Designation &amp; Address</w:t>
            </w:r>
            <w:r w:rsidR="009A3CBA">
              <w:rPr>
                <w:rFonts w:ascii="Cambria" w:eastAsia="Calibri" w:hAnsi="Cambria" w:cs="Times New Roman"/>
                <w:sz w:val="24"/>
                <w:szCs w:val="24"/>
              </w:rPr>
              <w:t xml:space="preserve"> (with contact number and email ID)</w:t>
            </w:r>
          </w:p>
        </w:tc>
      </w:tr>
      <w:tr w:rsidR="001C0A93" w:rsidRPr="001C0A93" w14:paraId="2886C0AE" w14:textId="77777777" w:rsidTr="00156691">
        <w:tc>
          <w:tcPr>
            <w:tcW w:w="4621" w:type="dxa"/>
          </w:tcPr>
          <w:p w14:paraId="34223FCD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20F66B80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206F0FAD" w14:textId="77777777" w:rsidTr="00156691">
        <w:tc>
          <w:tcPr>
            <w:tcW w:w="4621" w:type="dxa"/>
          </w:tcPr>
          <w:p w14:paraId="549A890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786FB9A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  <w:tr w:rsidR="001C0A93" w:rsidRPr="001C0A93" w14:paraId="2B56000B" w14:textId="77777777" w:rsidTr="00156691">
        <w:tc>
          <w:tcPr>
            <w:tcW w:w="4621" w:type="dxa"/>
          </w:tcPr>
          <w:p w14:paraId="5FB91352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14:paraId="5A2728D3" w14:textId="77777777" w:rsidR="001C0A93" w:rsidRPr="001C0A93" w:rsidRDefault="001C0A93" w:rsidP="001C0A93">
            <w:pPr>
              <w:spacing w:after="0" w:line="276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</w:tr>
    </w:tbl>
    <w:p w14:paraId="1D4C7439" w14:textId="77777777" w:rsidR="001C0A93" w:rsidRPr="001C0A93" w:rsidRDefault="001C0A93" w:rsidP="001C0A93">
      <w:pPr>
        <w:spacing w:after="0" w:line="276" w:lineRule="auto"/>
        <w:rPr>
          <w:rFonts w:ascii="Cambria" w:eastAsia="Calibri" w:hAnsi="Cambria" w:cs="Times New Roman"/>
          <w:sz w:val="24"/>
          <w:szCs w:val="24"/>
        </w:rPr>
      </w:pPr>
    </w:p>
    <w:p w14:paraId="19137A76" w14:textId="35C2F769" w:rsidR="001C0A93" w:rsidRPr="001C0A93" w:rsidRDefault="001C0A93" w:rsidP="001C0A93">
      <w:pPr>
        <w:spacing w:after="120" w:line="276" w:lineRule="auto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1</w:t>
      </w:r>
      <w:r w:rsidR="009A3CBA">
        <w:rPr>
          <w:rFonts w:ascii="Cambria" w:eastAsia="Calibri" w:hAnsi="Cambria" w:cs="Times New Roman"/>
          <w:sz w:val="24"/>
          <w:szCs w:val="24"/>
        </w:rPr>
        <w:t>4</w:t>
      </w:r>
      <w:r w:rsidRPr="001C0A93">
        <w:rPr>
          <w:rFonts w:ascii="Cambria" w:eastAsia="Calibri" w:hAnsi="Cambria" w:cs="Times New Roman"/>
          <w:sz w:val="24"/>
          <w:szCs w:val="24"/>
        </w:rPr>
        <w:t>. Updated CV including List of Publications for last 5 years and honours/awards of the Principal Investigator</w:t>
      </w:r>
    </w:p>
    <w:p w14:paraId="1ED49717" w14:textId="2B19256C" w:rsidR="001C0A93" w:rsidRPr="001C0A93" w:rsidRDefault="001C0A93" w:rsidP="001C0A93">
      <w:pPr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A45206B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8F9967E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lastRenderedPageBreak/>
        <w:t>Signature of Principal Investigator</w:t>
      </w:r>
    </w:p>
    <w:p w14:paraId="0A0F2FA7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03A3BEE9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BDFAEB0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3F809EC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Signature of Co- Investigator(s)</w:t>
      </w:r>
    </w:p>
    <w:p w14:paraId="4458D4C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1EE8640A" w14:textId="77777777" w:rsidR="001C0A93" w:rsidRPr="001C0A93" w:rsidRDefault="001C0A93" w:rsidP="001C0A93">
      <w:pPr>
        <w:spacing w:after="200" w:line="276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7C8C150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510731C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031CB57E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Signature of Head of the Department</w:t>
      </w:r>
    </w:p>
    <w:p w14:paraId="7F6B5EB6" w14:textId="77777777" w:rsidR="001C0A93" w:rsidRPr="001C0A93" w:rsidRDefault="001C0A93" w:rsidP="001C0A93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C0A93">
        <w:rPr>
          <w:rFonts w:ascii="Cambria" w:eastAsia="Calibri" w:hAnsi="Cambria" w:cs="Times New Roman"/>
          <w:sz w:val="24"/>
          <w:szCs w:val="24"/>
        </w:rPr>
        <w:t>Date:</w:t>
      </w:r>
    </w:p>
    <w:p w14:paraId="551D784F" w14:textId="7EBD72F4" w:rsidR="001C0A93" w:rsidRDefault="001C0A93" w:rsidP="001C0A9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</w:p>
    <w:sectPr w:rsidR="001C0A93" w:rsidSect="009A3CBA">
      <w:headerReference w:type="default" r:id="rId7"/>
      <w:pgSz w:w="11906" w:h="16838"/>
      <w:pgMar w:top="1077" w:right="624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CDD3A" w14:textId="77777777" w:rsidR="00556FFD" w:rsidRDefault="00556FFD" w:rsidP="007A5EDE">
      <w:pPr>
        <w:spacing w:after="0" w:line="240" w:lineRule="auto"/>
      </w:pPr>
      <w:r>
        <w:separator/>
      </w:r>
    </w:p>
  </w:endnote>
  <w:endnote w:type="continuationSeparator" w:id="0">
    <w:p w14:paraId="6D97274F" w14:textId="77777777" w:rsidR="00556FFD" w:rsidRDefault="00556FFD" w:rsidP="007A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B342" w14:textId="77777777" w:rsidR="00556FFD" w:rsidRDefault="00556FFD" w:rsidP="007A5EDE">
      <w:pPr>
        <w:spacing w:after="0" w:line="240" w:lineRule="auto"/>
      </w:pPr>
      <w:r>
        <w:separator/>
      </w:r>
    </w:p>
  </w:footnote>
  <w:footnote w:type="continuationSeparator" w:id="0">
    <w:p w14:paraId="5C2BFF6E" w14:textId="77777777" w:rsidR="00556FFD" w:rsidRDefault="00556FFD" w:rsidP="007A5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E39B" w14:textId="5D571834" w:rsidR="007A5EDE" w:rsidRDefault="007A5EDE">
    <w:pPr>
      <w:pStyle w:val="Header"/>
      <w:rPr>
        <w:rFonts w:ascii="Cambria" w:eastAsia="Calibri" w:hAnsi="Cambria" w:cs="Times New Roman"/>
        <w:b/>
        <w:sz w:val="28"/>
        <w:szCs w:val="28"/>
      </w:rPr>
    </w:pPr>
    <w:r w:rsidRPr="007A5EDE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3CE795B0" wp14:editId="0C484BB5">
          <wp:simplePos x="0" y="0"/>
          <wp:positionH relativeFrom="column">
            <wp:posOffset>-56515</wp:posOffset>
          </wp:positionH>
          <wp:positionV relativeFrom="paragraph">
            <wp:posOffset>-210236</wp:posOffset>
          </wp:positionV>
          <wp:extent cx="502920" cy="502920"/>
          <wp:effectExtent l="0" t="0" r="0" b="0"/>
          <wp:wrapTight wrapText="bothSides">
            <wp:wrapPolygon edited="0">
              <wp:start x="0" y="0"/>
              <wp:lineTo x="0" y="20455"/>
              <wp:lineTo x="20455" y="20455"/>
              <wp:lineTo x="204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A5EDE">
      <w:rPr>
        <w:rFonts w:ascii="Cambria" w:eastAsia="Calibri" w:hAnsi="Cambria" w:cs="Times New Roman"/>
        <w:b/>
        <w:sz w:val="28"/>
        <w:szCs w:val="28"/>
      </w:rPr>
      <w:t>ALL INDIA INSTITUTE OF MEDICAL SCIENCES, RAJKOT (GUJARAT)</w:t>
    </w:r>
  </w:p>
  <w:p w14:paraId="71487574" w14:textId="77777777" w:rsidR="007A5EDE" w:rsidRDefault="007A5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D41E0"/>
    <w:multiLevelType w:val="hybridMultilevel"/>
    <w:tmpl w:val="5C8E29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5BAE"/>
    <w:multiLevelType w:val="hybridMultilevel"/>
    <w:tmpl w:val="2FF2B3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232"/>
    <w:rsid w:val="000174DE"/>
    <w:rsid w:val="00153F9E"/>
    <w:rsid w:val="00196DA8"/>
    <w:rsid w:val="001C0A93"/>
    <w:rsid w:val="003129C1"/>
    <w:rsid w:val="003D43CD"/>
    <w:rsid w:val="00484BF5"/>
    <w:rsid w:val="004D6FA9"/>
    <w:rsid w:val="00556FFD"/>
    <w:rsid w:val="005B1DE0"/>
    <w:rsid w:val="00707F7D"/>
    <w:rsid w:val="007A5EDE"/>
    <w:rsid w:val="009A3CBA"/>
    <w:rsid w:val="009B3232"/>
    <w:rsid w:val="00BF30A3"/>
    <w:rsid w:val="00C06CDA"/>
    <w:rsid w:val="00C1670B"/>
    <w:rsid w:val="00C94137"/>
    <w:rsid w:val="00D64341"/>
    <w:rsid w:val="00E42929"/>
    <w:rsid w:val="00EC27E3"/>
    <w:rsid w:val="00EE0250"/>
    <w:rsid w:val="00F119C8"/>
    <w:rsid w:val="00F46D48"/>
    <w:rsid w:val="00F8678E"/>
    <w:rsid w:val="00FF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C7792D"/>
  <w15:chartTrackingRefBased/>
  <w15:docId w15:val="{5E1F8621-E191-444B-9729-FDA02940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EE0250"/>
    <w:pPr>
      <w:widowControl w:val="0"/>
      <w:autoSpaceDE w:val="0"/>
      <w:autoSpaceDN w:val="0"/>
      <w:spacing w:after="0" w:line="240" w:lineRule="auto"/>
      <w:ind w:left="1039" w:right="1038"/>
      <w:jc w:val="center"/>
      <w:outlineLvl w:val="3"/>
    </w:pPr>
    <w:rPr>
      <w:rFonts w:ascii="Times New Roman" w:eastAsia="Times New Roman" w:hAnsi="Times New Roman" w:cs="Times New Roman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EE0250"/>
    <w:rPr>
      <w:rFonts w:ascii="Times New Roman" w:eastAsia="Times New Roman" w:hAnsi="Times New Roman" w:cs="Times New Roman"/>
      <w:b/>
      <w:bCs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7A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EDE"/>
  </w:style>
  <w:style w:type="paragraph" w:styleId="Footer">
    <w:name w:val="footer"/>
    <w:basedOn w:val="Normal"/>
    <w:link w:val="FooterChar"/>
    <w:uiPriority w:val="99"/>
    <w:unhideWhenUsed/>
    <w:rsid w:val="007A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22</cp:revision>
  <dcterms:created xsi:type="dcterms:W3CDTF">2021-07-18T01:40:00Z</dcterms:created>
  <dcterms:modified xsi:type="dcterms:W3CDTF">2021-07-25T12:39:00Z</dcterms:modified>
</cp:coreProperties>
</file>